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567" w:rightFromText="181" w:topFromText="284" w:vertAnchor="page" w:horzAnchor="page" w:tblpYSpec="center"/>
        <w:tblW w:w="167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210"/>
        <w:gridCol w:w="175"/>
        <w:gridCol w:w="5597"/>
        <w:gridCol w:w="72"/>
        <w:gridCol w:w="5139"/>
      </w:tblGrid>
      <w:tr w:rsidR="009F2286" w:rsidTr="0024255C">
        <w:trPr>
          <w:trHeight w:val="699"/>
        </w:trPr>
        <w:tc>
          <w:tcPr>
            <w:tcW w:w="534" w:type="dxa"/>
          </w:tcPr>
          <w:p w:rsidR="009F2286" w:rsidRPr="00BE47FB" w:rsidRDefault="009F2286" w:rsidP="00183533">
            <w:pPr>
              <w:widowControl w:val="0"/>
              <w:spacing w:after="0"/>
              <w:rPr>
                <w:rFonts w:ascii="Wingdings" w:hAnsi="Wingdings"/>
                <w:sz w:val="12"/>
                <w:szCs w:val="32"/>
                <w14:ligatures w14:val="none"/>
              </w:rPr>
            </w:pPr>
            <w:bookmarkStart w:id="0" w:name="_GoBack"/>
            <w:bookmarkEnd w:id="0"/>
          </w:p>
        </w:tc>
        <w:tc>
          <w:tcPr>
            <w:tcW w:w="5385" w:type="dxa"/>
            <w:gridSpan w:val="2"/>
            <w:tcBorders>
              <w:left w:val="nil"/>
              <w:bottom w:val="single" w:sz="4" w:space="0" w:color="1F497D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86" w:rsidRPr="00D43496" w:rsidRDefault="009F2286" w:rsidP="00183533">
            <w:pPr>
              <w:widowControl w:val="0"/>
              <w:spacing w:after="0"/>
              <w:rPr>
                <w:b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  <w14:ligatures w14:val="none"/>
              </w:rPr>
            </w:pPr>
            <w:r w:rsidRPr="00BE47FB">
              <w:rPr>
                <w:rFonts w:ascii="Wingdings" w:hAnsi="Wingdings"/>
                <w:sz w:val="12"/>
                <w:szCs w:val="32"/>
                <w14:ligatures w14:val="none"/>
              </w:rPr>
              <w:t></w:t>
            </w:r>
            <w:r w:rsidRPr="00D43496">
              <w:rPr>
                <w:b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  <w14:ligatures w14:val="none"/>
              </w:rPr>
              <w:t xml:space="preserve">                      </w:t>
            </w:r>
            <w:r w:rsidRPr="00D43496">
              <w:rPr>
                <w:b/>
                <w:bCs/>
                <w:outline/>
                <w:sz w:val="18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  <w14:ligatures w14:val="none"/>
              </w:rPr>
              <w:t xml:space="preserve"> </w:t>
            </w:r>
            <w:r w:rsidRPr="00DA4134">
              <w:rPr>
                <w:i/>
                <w:iCs/>
                <w14:ligatures w14:val="none"/>
              </w:rPr>
              <w:t>B</w:t>
            </w:r>
            <w:r>
              <w:rPr>
                <w:i/>
                <w:iCs/>
                <w14:ligatures w14:val="none"/>
              </w:rPr>
              <w:t>) Fold p1 under here to recall terms</w:t>
            </w:r>
            <w:r>
              <w:rPr>
                <w:rFonts w:ascii="Wingdings" w:hAnsi="Wingdings"/>
                <w:i/>
                <w:iCs/>
                <w14:ligatures w14:val="none"/>
              </w:rPr>
              <w:t></w:t>
            </w:r>
          </w:p>
        </w:tc>
        <w:tc>
          <w:tcPr>
            <w:tcW w:w="5669" w:type="dxa"/>
            <w:gridSpan w:val="2"/>
            <w:tcBorders>
              <w:bottom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  <w:hideMark/>
          </w:tcPr>
          <w:p w:rsidR="009F2286" w:rsidRPr="00805BFF" w:rsidRDefault="009F2286" w:rsidP="00183533">
            <w:pPr>
              <w:widowControl w:val="0"/>
              <w:spacing w:after="0"/>
              <w:jc w:val="right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A</w:t>
            </w:r>
            <w:r w:rsidRPr="00805BFF">
              <w:rPr>
                <w:i/>
                <w:iCs/>
                <w14:ligatures w14:val="none"/>
              </w:rPr>
              <w:t>)</w:t>
            </w:r>
            <w:r>
              <w:rPr>
                <w:i/>
                <w:iCs/>
                <w14:ligatures w14:val="none"/>
              </w:rPr>
              <w:t xml:space="preserve"> </w:t>
            </w:r>
            <w:r w:rsidRPr="00805BFF">
              <w:rPr>
                <w:i/>
                <w:iCs/>
                <w14:ligatures w14:val="none"/>
              </w:rPr>
              <w:t xml:space="preserve">Fold </w:t>
            </w:r>
            <w:r>
              <w:rPr>
                <w:i/>
                <w:iCs/>
                <w14:ligatures w14:val="none"/>
              </w:rPr>
              <w:t>p</w:t>
            </w:r>
            <w:r w:rsidRPr="00805BFF">
              <w:rPr>
                <w:i/>
                <w:iCs/>
                <w14:ligatures w14:val="none"/>
              </w:rPr>
              <w:t xml:space="preserve">3 over here to “Cover and Check” definitions </w:t>
            </w:r>
            <w:r w:rsidRPr="00805BFF">
              <w:rPr>
                <w:rFonts w:ascii="Wingdings" w:hAnsi="Wingdings"/>
                <w:i/>
                <w:iCs/>
                <w14:ligatures w14:val="none"/>
              </w:rPr>
              <w:t></w:t>
            </w:r>
          </w:p>
        </w:tc>
        <w:tc>
          <w:tcPr>
            <w:tcW w:w="5139" w:type="dxa"/>
            <w:tcBorders>
              <w:left w:val="dashed" w:sz="4" w:space="0" w:color="auto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86" w:rsidRDefault="009F2286" w:rsidP="009F2286">
            <w:pPr>
              <w:widowControl w:val="0"/>
              <w:spacing w:after="0"/>
              <w:ind w:right="322"/>
              <w:rPr>
                <w:sz w:val="32"/>
                <w:szCs w:val="32"/>
                <w14:ligatures w14:val="none"/>
              </w:rPr>
            </w:pPr>
            <w:r>
              <w:rPr>
                <w:i/>
                <w:iCs/>
                <w14:ligatures w14:val="none"/>
              </w:rPr>
              <w:t xml:space="preserve">C) Test a partner                 B) Write the key terms here </w:t>
            </w:r>
            <w:r>
              <w:rPr>
                <w:rFonts w:ascii="Wingdings" w:hAnsi="Wingdings"/>
                <w:lang w:val="en-US"/>
                <w14:ligatures w14:val="none"/>
              </w:rPr>
              <w:t></w:t>
            </w:r>
          </w:p>
        </w:tc>
      </w:tr>
      <w:tr w:rsidR="009F2286" w:rsidTr="0024255C">
        <w:trPr>
          <w:trHeight w:val="699"/>
        </w:trPr>
        <w:tc>
          <w:tcPr>
            <w:tcW w:w="534" w:type="dxa"/>
          </w:tcPr>
          <w:p w:rsidR="009F2286" w:rsidRDefault="009F2286" w:rsidP="00183533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286" w:rsidRDefault="009F2286" w:rsidP="00183533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1F497D"/>
              <w:bottom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</w:tcPr>
          <w:p w:rsidR="009F2286" w:rsidRDefault="009F2286" w:rsidP="00183533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5139" w:type="dxa"/>
            <w:tcBorders>
              <w:top w:val="single" w:sz="4" w:space="0" w:color="1F497D"/>
              <w:left w:val="dashed" w:sz="4" w:space="0" w:color="auto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86" w:rsidRDefault="009F2286" w:rsidP="0018353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F2286" w:rsidTr="0024255C">
        <w:trPr>
          <w:trHeight w:val="699"/>
        </w:trPr>
        <w:tc>
          <w:tcPr>
            <w:tcW w:w="534" w:type="dxa"/>
          </w:tcPr>
          <w:p w:rsidR="009F2286" w:rsidRDefault="009F2286" w:rsidP="00183533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286" w:rsidRDefault="009F2286" w:rsidP="00183533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1F497D"/>
              <w:bottom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</w:tcPr>
          <w:p w:rsidR="009F2286" w:rsidRDefault="009F2286" w:rsidP="00183533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5139" w:type="dxa"/>
            <w:tcBorders>
              <w:top w:val="single" w:sz="4" w:space="0" w:color="1F497D"/>
              <w:left w:val="dashed" w:sz="4" w:space="0" w:color="auto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86" w:rsidRDefault="009F2286" w:rsidP="0018353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F2286" w:rsidTr="0024255C">
        <w:trPr>
          <w:trHeight w:val="699"/>
        </w:trPr>
        <w:tc>
          <w:tcPr>
            <w:tcW w:w="534" w:type="dxa"/>
          </w:tcPr>
          <w:p w:rsidR="009F2286" w:rsidRDefault="009F2286" w:rsidP="00183533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286" w:rsidRDefault="009F2286" w:rsidP="00183533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1F497D"/>
              <w:bottom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</w:tcPr>
          <w:p w:rsidR="009F2286" w:rsidRDefault="009F2286" w:rsidP="00183533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5139" w:type="dxa"/>
            <w:tcBorders>
              <w:top w:val="single" w:sz="4" w:space="0" w:color="1F497D"/>
              <w:left w:val="dashed" w:sz="4" w:space="0" w:color="auto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86" w:rsidRDefault="009F2286" w:rsidP="0018353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F2286" w:rsidTr="0024255C">
        <w:trPr>
          <w:trHeight w:val="699"/>
        </w:trPr>
        <w:tc>
          <w:tcPr>
            <w:tcW w:w="534" w:type="dxa"/>
          </w:tcPr>
          <w:p w:rsidR="009F2286" w:rsidRDefault="009F2286" w:rsidP="00183533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286" w:rsidRDefault="009F2286" w:rsidP="00183533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1F497D"/>
              <w:bottom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</w:tcPr>
          <w:p w:rsidR="009F2286" w:rsidRDefault="009F2286" w:rsidP="00183533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5139" w:type="dxa"/>
            <w:tcBorders>
              <w:top w:val="single" w:sz="4" w:space="0" w:color="1F497D"/>
              <w:left w:val="dashed" w:sz="4" w:space="0" w:color="auto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86" w:rsidRDefault="009F2286" w:rsidP="0018353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F2286" w:rsidTr="0024255C">
        <w:trPr>
          <w:trHeight w:val="699"/>
        </w:trPr>
        <w:tc>
          <w:tcPr>
            <w:tcW w:w="534" w:type="dxa"/>
          </w:tcPr>
          <w:p w:rsidR="009F2286" w:rsidRDefault="009F2286" w:rsidP="00183533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286" w:rsidRPr="00BF7DAB" w:rsidRDefault="009F2286" w:rsidP="00183533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1F497D"/>
              <w:bottom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</w:tcPr>
          <w:p w:rsidR="009F2286" w:rsidRPr="00BF7DAB" w:rsidRDefault="009F2286" w:rsidP="00183533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5139" w:type="dxa"/>
            <w:tcBorders>
              <w:top w:val="single" w:sz="4" w:space="0" w:color="1F497D"/>
              <w:left w:val="dashed" w:sz="4" w:space="0" w:color="auto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86" w:rsidRDefault="009F2286" w:rsidP="0018353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F2286" w:rsidTr="0024255C">
        <w:trPr>
          <w:trHeight w:val="699"/>
        </w:trPr>
        <w:tc>
          <w:tcPr>
            <w:tcW w:w="534" w:type="dxa"/>
          </w:tcPr>
          <w:p w:rsidR="009F2286" w:rsidRDefault="009F2286" w:rsidP="00183533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286" w:rsidRPr="00BF7DAB" w:rsidRDefault="009F2286" w:rsidP="00183533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1F497D"/>
              <w:bottom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</w:tcPr>
          <w:p w:rsidR="009F2286" w:rsidRPr="00BF7DAB" w:rsidRDefault="009F2286" w:rsidP="00183533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5139" w:type="dxa"/>
            <w:tcBorders>
              <w:top w:val="single" w:sz="4" w:space="0" w:color="1F497D"/>
              <w:left w:val="dashed" w:sz="4" w:space="0" w:color="auto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86" w:rsidRDefault="009F2286" w:rsidP="0018353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F2286" w:rsidTr="0024255C">
        <w:trPr>
          <w:trHeight w:val="699"/>
        </w:trPr>
        <w:tc>
          <w:tcPr>
            <w:tcW w:w="534" w:type="dxa"/>
          </w:tcPr>
          <w:p w:rsidR="009F2286" w:rsidRDefault="009F2286" w:rsidP="00183533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286" w:rsidRPr="00BF7DAB" w:rsidRDefault="009F2286" w:rsidP="00183533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1F497D"/>
              <w:bottom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</w:tcPr>
          <w:p w:rsidR="009F2286" w:rsidRPr="00BF7DAB" w:rsidRDefault="009F2286" w:rsidP="00183533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5139" w:type="dxa"/>
            <w:tcBorders>
              <w:top w:val="single" w:sz="4" w:space="0" w:color="1F497D"/>
              <w:left w:val="dashed" w:sz="4" w:space="0" w:color="auto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86" w:rsidRDefault="009F2286" w:rsidP="0018353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F2286" w:rsidTr="0024255C">
        <w:trPr>
          <w:trHeight w:val="699"/>
        </w:trPr>
        <w:tc>
          <w:tcPr>
            <w:tcW w:w="534" w:type="dxa"/>
          </w:tcPr>
          <w:p w:rsidR="009F2286" w:rsidRDefault="009F2286" w:rsidP="00183533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286" w:rsidRPr="00BF7DAB" w:rsidRDefault="009F2286" w:rsidP="00183533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1F497D"/>
              <w:bottom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</w:tcPr>
          <w:p w:rsidR="009F2286" w:rsidRPr="00BF7DAB" w:rsidRDefault="009F2286" w:rsidP="00183533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5139" w:type="dxa"/>
            <w:tcBorders>
              <w:top w:val="single" w:sz="4" w:space="0" w:color="1F497D"/>
              <w:left w:val="dashed" w:sz="4" w:space="0" w:color="auto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86" w:rsidRDefault="009F2286" w:rsidP="0018353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 wp14:anchorId="5A574BF8" wp14:editId="620A6253">
                      <wp:simplePos x="0" y="0"/>
                      <wp:positionH relativeFrom="column">
                        <wp:posOffset>7098665</wp:posOffset>
                      </wp:positionH>
                      <wp:positionV relativeFrom="paragraph">
                        <wp:posOffset>-36195</wp:posOffset>
                      </wp:positionV>
                      <wp:extent cx="0" cy="7709535"/>
                      <wp:effectExtent l="12065" t="11430" r="6985" b="1333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09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117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58.95pt;margin-top:-2.85pt;width:0;height:607.0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" strokecolor="black [0]" strokeweight=".25pt">
                      <v:stroke dashstyle="dash"/>
                      <v:shadow color="#eeece1"/>
                    </v:shape>
                  </w:pict>
                </mc:Fallback>
              </mc:AlternateContent>
            </w:r>
          </w:p>
        </w:tc>
      </w:tr>
      <w:tr w:rsidR="009F2286" w:rsidTr="0024255C">
        <w:trPr>
          <w:trHeight w:val="699"/>
        </w:trPr>
        <w:tc>
          <w:tcPr>
            <w:tcW w:w="534" w:type="dxa"/>
          </w:tcPr>
          <w:p w:rsidR="009F2286" w:rsidRDefault="009F2286" w:rsidP="00183533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286" w:rsidRPr="00BF7DAB" w:rsidRDefault="009F2286" w:rsidP="00183533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1F497D"/>
              <w:bottom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</w:tcPr>
          <w:p w:rsidR="009F2286" w:rsidRPr="00BF7DAB" w:rsidRDefault="009F2286" w:rsidP="00183533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5139" w:type="dxa"/>
            <w:tcBorders>
              <w:top w:val="single" w:sz="4" w:space="0" w:color="1F497D"/>
              <w:left w:val="dashed" w:sz="4" w:space="0" w:color="auto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86" w:rsidRDefault="009F2286" w:rsidP="0018353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F2286" w:rsidTr="0024255C">
        <w:trPr>
          <w:trHeight w:val="699"/>
        </w:trPr>
        <w:tc>
          <w:tcPr>
            <w:tcW w:w="534" w:type="dxa"/>
          </w:tcPr>
          <w:p w:rsidR="009F2286" w:rsidRPr="00BF7DAB" w:rsidRDefault="009F2286" w:rsidP="00183533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286" w:rsidRPr="00BF7DAB" w:rsidRDefault="009F2286" w:rsidP="00183533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1F497D"/>
              <w:bottom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</w:tcPr>
          <w:p w:rsidR="009F2286" w:rsidRPr="00BF7DAB" w:rsidRDefault="009F2286" w:rsidP="00183533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5139" w:type="dxa"/>
            <w:tcBorders>
              <w:top w:val="single" w:sz="4" w:space="0" w:color="1F497D"/>
              <w:left w:val="dashed" w:sz="4" w:space="0" w:color="auto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86" w:rsidRDefault="009F2286" w:rsidP="0018353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F2286" w:rsidTr="0024255C">
        <w:trPr>
          <w:trHeight w:val="699"/>
        </w:trPr>
        <w:tc>
          <w:tcPr>
            <w:tcW w:w="534" w:type="dxa"/>
          </w:tcPr>
          <w:p w:rsidR="009F2286" w:rsidRPr="00BF7DAB" w:rsidRDefault="009F2286" w:rsidP="00183533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286" w:rsidRPr="00BF7DAB" w:rsidRDefault="009F2286" w:rsidP="00183533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1F497D"/>
              <w:bottom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</w:tcPr>
          <w:p w:rsidR="009F2286" w:rsidRPr="00BF7DAB" w:rsidRDefault="009F2286" w:rsidP="00183533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5139" w:type="dxa"/>
            <w:tcBorders>
              <w:top w:val="single" w:sz="4" w:space="0" w:color="1F497D"/>
              <w:left w:val="dashed" w:sz="4" w:space="0" w:color="auto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86" w:rsidRDefault="009F2286" w:rsidP="0018353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F2286" w:rsidTr="0024255C">
        <w:trPr>
          <w:trHeight w:val="699"/>
        </w:trPr>
        <w:tc>
          <w:tcPr>
            <w:tcW w:w="534" w:type="dxa"/>
          </w:tcPr>
          <w:p w:rsidR="009F2286" w:rsidRPr="00BF7DAB" w:rsidRDefault="009F2286" w:rsidP="00183533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286" w:rsidRPr="00BF7DAB" w:rsidRDefault="009F2286" w:rsidP="00183533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1F497D"/>
              <w:bottom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</w:tcPr>
          <w:p w:rsidR="009F2286" w:rsidRPr="00BF7DAB" w:rsidRDefault="009F2286" w:rsidP="00183533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5139" w:type="dxa"/>
            <w:tcBorders>
              <w:top w:val="single" w:sz="4" w:space="0" w:color="1F497D"/>
              <w:left w:val="dashed" w:sz="4" w:space="0" w:color="auto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86" w:rsidRDefault="009F2286" w:rsidP="0018353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F2286" w:rsidTr="0024255C">
        <w:trPr>
          <w:trHeight w:val="699"/>
        </w:trPr>
        <w:tc>
          <w:tcPr>
            <w:tcW w:w="534" w:type="dxa"/>
          </w:tcPr>
          <w:p w:rsidR="009F2286" w:rsidRPr="00BF7DAB" w:rsidRDefault="009F2286" w:rsidP="00183533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286" w:rsidRPr="00BF7DAB" w:rsidRDefault="009F2286" w:rsidP="00183533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1F497D"/>
              <w:bottom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</w:tcPr>
          <w:p w:rsidR="009F2286" w:rsidRPr="00BF7DAB" w:rsidRDefault="009F2286" w:rsidP="00183533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5139" w:type="dxa"/>
            <w:tcBorders>
              <w:top w:val="single" w:sz="4" w:space="0" w:color="1F497D"/>
              <w:left w:val="dashed" w:sz="4" w:space="0" w:color="auto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86" w:rsidRDefault="009F2286" w:rsidP="0018353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F2286" w:rsidTr="0024255C">
        <w:trPr>
          <w:trHeight w:val="699"/>
        </w:trPr>
        <w:tc>
          <w:tcPr>
            <w:tcW w:w="534" w:type="dxa"/>
          </w:tcPr>
          <w:p w:rsidR="009F2286" w:rsidRPr="00BF7DAB" w:rsidRDefault="009F2286" w:rsidP="00183533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286" w:rsidRPr="00BF7DAB" w:rsidRDefault="009F2286" w:rsidP="00183533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1F497D"/>
              <w:bottom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</w:tcPr>
          <w:p w:rsidR="009F2286" w:rsidRPr="00BF7DAB" w:rsidRDefault="009F2286" w:rsidP="00183533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5139" w:type="dxa"/>
            <w:tcBorders>
              <w:top w:val="single" w:sz="4" w:space="0" w:color="1F497D"/>
              <w:left w:val="dashed" w:sz="4" w:space="0" w:color="auto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86" w:rsidRDefault="009F2286" w:rsidP="0018353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F2286" w:rsidTr="0024255C">
        <w:trPr>
          <w:trHeight w:val="699"/>
        </w:trPr>
        <w:tc>
          <w:tcPr>
            <w:tcW w:w="534" w:type="dxa"/>
          </w:tcPr>
          <w:p w:rsidR="009F2286" w:rsidRDefault="009F2286" w:rsidP="00183533">
            <w:pPr>
              <w:widowControl w:val="0"/>
              <w:spacing w:after="0"/>
              <w:ind w:left="566"/>
              <w:jc w:val="center"/>
              <w:rPr>
                <w:i/>
                <w:iCs/>
                <w:sz w:val="24"/>
                <w:szCs w:val="24"/>
                <w14:ligatures w14:val="none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1F497D"/>
              <w:left w:val="nil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86" w:rsidRDefault="009F2286" w:rsidP="00183533">
            <w:pPr>
              <w:widowControl w:val="0"/>
              <w:spacing w:after="0"/>
              <w:ind w:left="566"/>
              <w:jc w:val="center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  <w:hideMark/>
          </w:tcPr>
          <w:p w:rsidR="009F2286" w:rsidRDefault="009F2286" w:rsidP="00183533">
            <w:pPr>
              <w:widowControl w:val="0"/>
              <w:spacing w:after="0"/>
              <w:jc w:val="center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5139" w:type="dxa"/>
            <w:tcBorders>
              <w:top w:val="single" w:sz="4" w:space="0" w:color="1F497D"/>
              <w:lef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86" w:rsidRDefault="009F2286" w:rsidP="00183533">
            <w:pPr>
              <w:widowControl w:val="0"/>
              <w:spacing w:after="0"/>
              <w:jc w:val="center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3</w:t>
            </w:r>
          </w:p>
        </w:tc>
      </w:tr>
      <w:tr w:rsidR="004F2A78" w:rsidTr="0024255C">
        <w:trPr>
          <w:trHeight w:val="848"/>
        </w:trPr>
        <w:tc>
          <w:tcPr>
            <w:tcW w:w="534" w:type="dxa"/>
          </w:tcPr>
          <w:p w:rsidR="004F2A78" w:rsidRPr="00553004" w:rsidRDefault="004F2A78" w:rsidP="00F35B9D">
            <w:pPr>
              <w:widowControl w:val="0"/>
              <w:spacing w:after="0"/>
              <w:jc w:val="center"/>
              <w:rPr>
                <w:iCs/>
                <w14:ligatures w14:val="none"/>
              </w:rPr>
            </w:pPr>
          </w:p>
        </w:tc>
        <w:tc>
          <w:tcPr>
            <w:tcW w:w="5210" w:type="dxa"/>
            <w:tcBorders>
              <w:left w:val="nil"/>
              <w:bottom w:val="single" w:sz="4" w:space="0" w:color="1F497D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jc w:val="center"/>
              <w:rPr>
                <w:i/>
                <w:iCs/>
                <w14:ligatures w14:val="none"/>
              </w:rPr>
            </w:pPr>
            <w:r w:rsidRPr="00553004">
              <w:rPr>
                <w:iCs/>
                <w14:ligatures w14:val="none"/>
              </w:rPr>
              <w:sym w:font="Wingdings" w:char="F0EA"/>
            </w:r>
            <w:r w:rsidRPr="00553004">
              <w:rPr>
                <w:iCs/>
                <w14:ligatures w14:val="none"/>
              </w:rPr>
              <w:t xml:space="preserve"> </w:t>
            </w:r>
            <w:r>
              <w:rPr>
                <w:i/>
                <w:iCs/>
                <w14:ligatures w14:val="none"/>
              </w:rPr>
              <w:t>E) Leave blank for test</w:t>
            </w:r>
          </w:p>
        </w:tc>
        <w:tc>
          <w:tcPr>
            <w:tcW w:w="5772" w:type="dxa"/>
            <w:gridSpan w:val="2"/>
            <w:tcBorders>
              <w:bottom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jc w:val="right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 </w:t>
            </w:r>
          </w:p>
        </w:tc>
        <w:tc>
          <w:tcPr>
            <w:tcW w:w="5211" w:type="dxa"/>
            <w:gridSpan w:val="2"/>
            <w:tcBorders>
              <w:left w:val="dashed" w:sz="4" w:space="0" w:color="auto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Wingdings" w:hAnsi="Wingdings"/>
                <w:i/>
                <w:iCs/>
                <w14:ligatures w14:val="none"/>
              </w:rPr>
              <w:t></w:t>
            </w:r>
            <w:r>
              <w:rPr>
                <w:i/>
                <w:iCs/>
                <w14:ligatures w14:val="none"/>
              </w:rPr>
              <w:t xml:space="preserve">  D) Practice by writing out the definition or term here </w:t>
            </w:r>
            <w:r>
              <w:rPr>
                <w:rFonts w:ascii="Wingdings" w:hAnsi="Wingdings"/>
                <w:lang w:val="en-US"/>
                <w14:ligatures w14:val="none"/>
              </w:rPr>
              <w:t></w:t>
            </w:r>
          </w:p>
        </w:tc>
      </w:tr>
      <w:tr w:rsidR="004F2A78" w:rsidTr="0024255C">
        <w:trPr>
          <w:trHeight w:val="699"/>
        </w:trPr>
        <w:tc>
          <w:tcPr>
            <w:tcW w:w="534" w:type="dxa"/>
          </w:tcPr>
          <w:p w:rsidR="004F2A78" w:rsidRDefault="004F2A78" w:rsidP="00F35B9D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210" w:type="dxa"/>
            <w:tcBorders>
              <w:top w:val="single" w:sz="4" w:space="0" w:color="1F497D"/>
              <w:left w:val="nil"/>
              <w:bottom w:val="single" w:sz="4" w:space="0" w:color="1F497D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5772" w:type="dxa"/>
            <w:gridSpan w:val="2"/>
            <w:tcBorders>
              <w:top w:val="single" w:sz="4" w:space="0" w:color="1F497D"/>
              <w:bottom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1F497D"/>
              <w:left w:val="dashed" w:sz="4" w:space="0" w:color="auto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78" w:rsidRDefault="004F2A78" w:rsidP="00F35B9D">
            <w:pPr>
              <w:widowControl w:val="0"/>
              <w:spacing w:after="0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 </w:t>
            </w:r>
          </w:p>
        </w:tc>
      </w:tr>
      <w:tr w:rsidR="004F2A78" w:rsidTr="0024255C">
        <w:trPr>
          <w:trHeight w:val="699"/>
        </w:trPr>
        <w:tc>
          <w:tcPr>
            <w:tcW w:w="534" w:type="dxa"/>
          </w:tcPr>
          <w:p w:rsidR="004F2A78" w:rsidRDefault="004F2A78" w:rsidP="00F35B9D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210" w:type="dxa"/>
            <w:tcBorders>
              <w:top w:val="single" w:sz="4" w:space="0" w:color="1F497D"/>
              <w:left w:val="nil"/>
              <w:bottom w:val="single" w:sz="4" w:space="0" w:color="1F497D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5772" w:type="dxa"/>
            <w:gridSpan w:val="2"/>
            <w:tcBorders>
              <w:top w:val="single" w:sz="4" w:space="0" w:color="1F497D"/>
              <w:bottom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1F497D"/>
              <w:left w:val="dashed" w:sz="4" w:space="0" w:color="auto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78" w:rsidRDefault="004F2A78" w:rsidP="00F35B9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F2A78" w:rsidTr="0024255C">
        <w:trPr>
          <w:trHeight w:val="699"/>
        </w:trPr>
        <w:tc>
          <w:tcPr>
            <w:tcW w:w="534" w:type="dxa"/>
          </w:tcPr>
          <w:p w:rsidR="004F2A78" w:rsidRDefault="004F2A78" w:rsidP="00F35B9D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210" w:type="dxa"/>
            <w:tcBorders>
              <w:top w:val="single" w:sz="4" w:space="0" w:color="1F497D"/>
              <w:left w:val="nil"/>
              <w:bottom w:val="single" w:sz="4" w:space="0" w:color="1F497D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5772" w:type="dxa"/>
            <w:gridSpan w:val="2"/>
            <w:tcBorders>
              <w:top w:val="single" w:sz="4" w:space="0" w:color="1F497D"/>
              <w:bottom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1F497D"/>
              <w:left w:val="dashed" w:sz="4" w:space="0" w:color="auto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78" w:rsidRDefault="004F2A78" w:rsidP="00F35B9D">
            <w:pPr>
              <w:widowControl w:val="0"/>
              <w:spacing w:after="0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 </w:t>
            </w:r>
          </w:p>
        </w:tc>
      </w:tr>
      <w:tr w:rsidR="004F2A78" w:rsidTr="0024255C">
        <w:trPr>
          <w:trHeight w:val="699"/>
        </w:trPr>
        <w:tc>
          <w:tcPr>
            <w:tcW w:w="534" w:type="dxa"/>
          </w:tcPr>
          <w:p w:rsidR="004F2A78" w:rsidRDefault="004F2A78" w:rsidP="00F35B9D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210" w:type="dxa"/>
            <w:tcBorders>
              <w:top w:val="single" w:sz="4" w:space="0" w:color="1F497D"/>
              <w:left w:val="nil"/>
              <w:bottom w:val="single" w:sz="4" w:space="0" w:color="1F497D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5772" w:type="dxa"/>
            <w:gridSpan w:val="2"/>
            <w:tcBorders>
              <w:top w:val="single" w:sz="4" w:space="0" w:color="1F497D"/>
              <w:bottom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1F497D"/>
              <w:left w:val="dashed" w:sz="4" w:space="0" w:color="auto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78" w:rsidRDefault="004F2A78" w:rsidP="00F35B9D">
            <w:pPr>
              <w:widowControl w:val="0"/>
              <w:spacing w:after="0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 </w:t>
            </w:r>
          </w:p>
        </w:tc>
      </w:tr>
      <w:tr w:rsidR="004F2A78" w:rsidTr="0024255C">
        <w:trPr>
          <w:trHeight w:val="699"/>
        </w:trPr>
        <w:tc>
          <w:tcPr>
            <w:tcW w:w="534" w:type="dxa"/>
          </w:tcPr>
          <w:p w:rsidR="004F2A78" w:rsidRDefault="004F2A78" w:rsidP="00F35B9D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210" w:type="dxa"/>
            <w:tcBorders>
              <w:top w:val="single" w:sz="4" w:space="0" w:color="1F497D"/>
              <w:left w:val="nil"/>
              <w:bottom w:val="single" w:sz="4" w:space="0" w:color="1F497D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5772" w:type="dxa"/>
            <w:gridSpan w:val="2"/>
            <w:tcBorders>
              <w:top w:val="single" w:sz="4" w:space="0" w:color="1F497D"/>
              <w:bottom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1F497D"/>
              <w:left w:val="dashed" w:sz="4" w:space="0" w:color="auto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78" w:rsidRDefault="004F2A78" w:rsidP="00F35B9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F2A78" w:rsidTr="0024255C">
        <w:trPr>
          <w:trHeight w:val="699"/>
        </w:trPr>
        <w:tc>
          <w:tcPr>
            <w:tcW w:w="534" w:type="dxa"/>
          </w:tcPr>
          <w:p w:rsidR="004F2A78" w:rsidRDefault="004F2A78" w:rsidP="00F35B9D">
            <w:pPr>
              <w:widowControl w:val="0"/>
              <w:spacing w:after="0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210" w:type="dxa"/>
            <w:tcBorders>
              <w:top w:val="single" w:sz="4" w:space="0" w:color="1F497D"/>
              <w:left w:val="nil"/>
              <w:bottom w:val="single" w:sz="4" w:space="0" w:color="1F497D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5772" w:type="dxa"/>
            <w:gridSpan w:val="2"/>
            <w:tcBorders>
              <w:top w:val="single" w:sz="4" w:space="0" w:color="1F497D"/>
              <w:bottom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1F497D"/>
              <w:left w:val="dashed" w:sz="4" w:space="0" w:color="auto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78" w:rsidRDefault="004F2A78" w:rsidP="00F35B9D">
            <w:pPr>
              <w:widowControl w:val="0"/>
              <w:spacing w:after="0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 </w:t>
            </w:r>
          </w:p>
        </w:tc>
      </w:tr>
      <w:tr w:rsidR="004F2A78" w:rsidTr="0024255C">
        <w:trPr>
          <w:trHeight w:val="699"/>
        </w:trPr>
        <w:tc>
          <w:tcPr>
            <w:tcW w:w="534" w:type="dxa"/>
          </w:tcPr>
          <w:p w:rsidR="004F2A78" w:rsidRDefault="004F2A78" w:rsidP="00F35B9D">
            <w:pPr>
              <w:widowControl w:val="0"/>
              <w:spacing w:after="0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210" w:type="dxa"/>
            <w:tcBorders>
              <w:top w:val="single" w:sz="4" w:space="0" w:color="1F497D"/>
              <w:left w:val="nil"/>
              <w:bottom w:val="single" w:sz="4" w:space="0" w:color="1F497D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5772" w:type="dxa"/>
            <w:gridSpan w:val="2"/>
            <w:tcBorders>
              <w:top w:val="single" w:sz="4" w:space="0" w:color="1F497D"/>
              <w:bottom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1F497D"/>
              <w:left w:val="dashed" w:sz="4" w:space="0" w:color="auto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78" w:rsidRDefault="004F2A78" w:rsidP="00F35B9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F2A78" w:rsidTr="0024255C">
        <w:trPr>
          <w:trHeight w:val="699"/>
        </w:trPr>
        <w:tc>
          <w:tcPr>
            <w:tcW w:w="534" w:type="dxa"/>
          </w:tcPr>
          <w:p w:rsidR="004F2A78" w:rsidRDefault="004F2A78" w:rsidP="00F35B9D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210" w:type="dxa"/>
            <w:tcBorders>
              <w:top w:val="single" w:sz="4" w:space="0" w:color="1F497D"/>
              <w:left w:val="nil"/>
              <w:bottom w:val="single" w:sz="4" w:space="0" w:color="1F497D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5772" w:type="dxa"/>
            <w:gridSpan w:val="2"/>
            <w:tcBorders>
              <w:top w:val="single" w:sz="4" w:space="0" w:color="1F497D"/>
              <w:bottom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1F497D"/>
              <w:left w:val="dashed" w:sz="4" w:space="0" w:color="auto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78" w:rsidRDefault="004F2A78" w:rsidP="00F35B9D">
            <w:pPr>
              <w:widowControl w:val="0"/>
              <w:spacing w:after="0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 </w:t>
            </w:r>
          </w:p>
        </w:tc>
      </w:tr>
      <w:tr w:rsidR="004F2A78" w:rsidTr="0024255C">
        <w:trPr>
          <w:trHeight w:val="699"/>
        </w:trPr>
        <w:tc>
          <w:tcPr>
            <w:tcW w:w="534" w:type="dxa"/>
          </w:tcPr>
          <w:p w:rsidR="004F2A78" w:rsidRDefault="004F2A78" w:rsidP="00F35B9D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210" w:type="dxa"/>
            <w:tcBorders>
              <w:top w:val="single" w:sz="4" w:space="0" w:color="1F497D"/>
              <w:left w:val="nil"/>
              <w:bottom w:val="single" w:sz="4" w:space="0" w:color="1F497D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5772" w:type="dxa"/>
            <w:gridSpan w:val="2"/>
            <w:tcBorders>
              <w:top w:val="single" w:sz="4" w:space="0" w:color="1F497D"/>
              <w:bottom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1F497D"/>
              <w:left w:val="dashed" w:sz="4" w:space="0" w:color="auto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78" w:rsidRDefault="004F2A78" w:rsidP="00F35B9D">
            <w:pPr>
              <w:widowControl w:val="0"/>
              <w:spacing w:after="0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 </w:t>
            </w:r>
          </w:p>
        </w:tc>
      </w:tr>
      <w:tr w:rsidR="004F2A78" w:rsidTr="0024255C">
        <w:trPr>
          <w:trHeight w:val="699"/>
        </w:trPr>
        <w:tc>
          <w:tcPr>
            <w:tcW w:w="534" w:type="dxa"/>
          </w:tcPr>
          <w:p w:rsidR="004F2A78" w:rsidRDefault="004F2A78" w:rsidP="00F35B9D">
            <w:pPr>
              <w:widowControl w:val="0"/>
              <w:spacing w:after="0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210" w:type="dxa"/>
            <w:tcBorders>
              <w:top w:val="single" w:sz="4" w:space="0" w:color="1F497D"/>
              <w:left w:val="nil"/>
              <w:bottom w:val="single" w:sz="4" w:space="0" w:color="1F497D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5772" w:type="dxa"/>
            <w:gridSpan w:val="2"/>
            <w:tcBorders>
              <w:top w:val="single" w:sz="4" w:space="0" w:color="1F497D"/>
              <w:bottom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1F497D"/>
              <w:left w:val="dashed" w:sz="4" w:space="0" w:color="auto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78" w:rsidRDefault="004F2A78" w:rsidP="00F35B9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F2A78" w:rsidTr="0024255C">
        <w:trPr>
          <w:trHeight w:val="699"/>
        </w:trPr>
        <w:tc>
          <w:tcPr>
            <w:tcW w:w="534" w:type="dxa"/>
          </w:tcPr>
          <w:p w:rsidR="004F2A78" w:rsidRDefault="004F2A78" w:rsidP="00F35B9D">
            <w:pPr>
              <w:widowControl w:val="0"/>
              <w:spacing w:after="0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210" w:type="dxa"/>
            <w:tcBorders>
              <w:top w:val="single" w:sz="4" w:space="0" w:color="1F497D"/>
              <w:left w:val="nil"/>
              <w:bottom w:val="single" w:sz="4" w:space="0" w:color="1F497D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5772" w:type="dxa"/>
            <w:gridSpan w:val="2"/>
            <w:tcBorders>
              <w:top w:val="single" w:sz="4" w:space="0" w:color="1F497D"/>
              <w:bottom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1F497D"/>
              <w:left w:val="dashed" w:sz="4" w:space="0" w:color="auto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78" w:rsidRDefault="004F2A78" w:rsidP="00F35B9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F2A78" w:rsidTr="0024255C">
        <w:trPr>
          <w:trHeight w:val="699"/>
        </w:trPr>
        <w:tc>
          <w:tcPr>
            <w:tcW w:w="534" w:type="dxa"/>
          </w:tcPr>
          <w:p w:rsidR="004F2A78" w:rsidRDefault="004F2A78" w:rsidP="00F35B9D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210" w:type="dxa"/>
            <w:tcBorders>
              <w:top w:val="single" w:sz="4" w:space="0" w:color="1F497D"/>
              <w:left w:val="nil"/>
              <w:bottom w:val="single" w:sz="4" w:space="0" w:color="1F497D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5772" w:type="dxa"/>
            <w:gridSpan w:val="2"/>
            <w:tcBorders>
              <w:top w:val="single" w:sz="4" w:space="0" w:color="1F497D"/>
              <w:bottom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1F497D"/>
              <w:left w:val="dashed" w:sz="4" w:space="0" w:color="auto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78" w:rsidRDefault="004F2A78" w:rsidP="00F35B9D">
            <w:pPr>
              <w:widowControl w:val="0"/>
              <w:spacing w:after="0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 </w:t>
            </w:r>
          </w:p>
        </w:tc>
      </w:tr>
      <w:tr w:rsidR="004F2A78" w:rsidTr="0024255C">
        <w:trPr>
          <w:trHeight w:val="699"/>
        </w:trPr>
        <w:tc>
          <w:tcPr>
            <w:tcW w:w="534" w:type="dxa"/>
          </w:tcPr>
          <w:p w:rsidR="004F2A78" w:rsidRDefault="004F2A78" w:rsidP="00F35B9D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210" w:type="dxa"/>
            <w:tcBorders>
              <w:top w:val="single" w:sz="4" w:space="0" w:color="1F497D"/>
              <w:left w:val="nil"/>
              <w:bottom w:val="single" w:sz="4" w:space="0" w:color="1F497D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5772" w:type="dxa"/>
            <w:gridSpan w:val="2"/>
            <w:tcBorders>
              <w:top w:val="single" w:sz="4" w:space="0" w:color="1F497D"/>
              <w:bottom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1F497D"/>
              <w:left w:val="dashed" w:sz="4" w:space="0" w:color="auto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78" w:rsidRDefault="004F2A78" w:rsidP="00F35B9D">
            <w:pPr>
              <w:widowControl w:val="0"/>
              <w:spacing w:after="0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 </w:t>
            </w:r>
          </w:p>
        </w:tc>
      </w:tr>
      <w:tr w:rsidR="004F2A78" w:rsidTr="0024255C">
        <w:trPr>
          <w:trHeight w:val="699"/>
        </w:trPr>
        <w:tc>
          <w:tcPr>
            <w:tcW w:w="534" w:type="dxa"/>
          </w:tcPr>
          <w:p w:rsidR="004F2A78" w:rsidRDefault="004F2A78" w:rsidP="00F35B9D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5210" w:type="dxa"/>
            <w:tcBorders>
              <w:top w:val="single" w:sz="4" w:space="0" w:color="1F497D"/>
              <w:left w:val="nil"/>
              <w:bottom w:val="single" w:sz="4" w:space="0" w:color="1F497D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ind w:left="566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5772" w:type="dxa"/>
            <w:gridSpan w:val="2"/>
            <w:tcBorders>
              <w:top w:val="single" w:sz="4" w:space="0" w:color="1F497D"/>
              <w:bottom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1F497D"/>
              <w:left w:val="dashed" w:sz="4" w:space="0" w:color="auto"/>
              <w:bottom w:val="single" w:sz="4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78" w:rsidRDefault="004F2A78" w:rsidP="00F35B9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F2A78" w:rsidTr="0024255C">
        <w:trPr>
          <w:trHeight w:val="699"/>
        </w:trPr>
        <w:tc>
          <w:tcPr>
            <w:tcW w:w="534" w:type="dxa"/>
          </w:tcPr>
          <w:p w:rsidR="004F2A78" w:rsidRDefault="004F2A78" w:rsidP="00F35B9D">
            <w:pPr>
              <w:widowControl w:val="0"/>
              <w:spacing w:after="0"/>
              <w:ind w:left="566"/>
              <w:jc w:val="center"/>
              <w:rPr>
                <w:i/>
                <w:iCs/>
                <w:sz w:val="24"/>
                <w:szCs w:val="24"/>
                <w14:ligatures w14:val="none"/>
              </w:rPr>
            </w:pPr>
          </w:p>
        </w:tc>
        <w:tc>
          <w:tcPr>
            <w:tcW w:w="5210" w:type="dxa"/>
            <w:tcBorders>
              <w:top w:val="single" w:sz="4" w:space="0" w:color="1F497D"/>
              <w:left w:val="nil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ind w:left="566"/>
              <w:jc w:val="center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5772" w:type="dxa"/>
            <w:gridSpan w:val="2"/>
            <w:tcBorders>
              <w:top w:val="single" w:sz="4" w:space="0" w:color="1F497D"/>
              <w:right w:val="dashed" w:sz="4" w:space="0" w:color="auto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jc w:val="center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5211" w:type="dxa"/>
            <w:gridSpan w:val="2"/>
            <w:tcBorders>
              <w:top w:val="single" w:sz="4" w:space="0" w:color="1F497D"/>
              <w:lef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A78" w:rsidRDefault="004F2A78" w:rsidP="00F35B9D">
            <w:pPr>
              <w:widowControl w:val="0"/>
              <w:spacing w:after="0"/>
              <w:jc w:val="center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6</w:t>
            </w:r>
          </w:p>
        </w:tc>
      </w:tr>
    </w:tbl>
    <w:p w:rsidR="008C5EA1" w:rsidRPr="00D461E6" w:rsidRDefault="008C5EA1" w:rsidP="004F2A7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sectPr w:rsidR="008C5EA1" w:rsidRPr="00D461E6" w:rsidSect="004F2A78">
      <w:pgSz w:w="16838" w:h="11906" w:orient="landscape"/>
      <w:pgMar w:top="193" w:right="193" w:bottom="198" w:left="1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F34" w:rsidRDefault="00557F34" w:rsidP="006D1161">
      <w:pPr>
        <w:spacing w:after="0" w:line="240" w:lineRule="auto"/>
      </w:pPr>
      <w:r>
        <w:separator/>
      </w:r>
    </w:p>
  </w:endnote>
  <w:endnote w:type="continuationSeparator" w:id="0">
    <w:p w:rsidR="00557F34" w:rsidRDefault="00557F34" w:rsidP="006D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F34" w:rsidRDefault="00557F34" w:rsidP="006D1161">
      <w:pPr>
        <w:spacing w:after="0" w:line="240" w:lineRule="auto"/>
      </w:pPr>
      <w:r>
        <w:separator/>
      </w:r>
    </w:p>
  </w:footnote>
  <w:footnote w:type="continuationSeparator" w:id="0">
    <w:p w:rsidR="00557F34" w:rsidRDefault="00557F34" w:rsidP="006D1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2593B"/>
    <w:multiLevelType w:val="hybridMultilevel"/>
    <w:tmpl w:val="01CEB4AE"/>
    <w:lvl w:ilvl="0" w:tplc="F9280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E6"/>
    <w:rsid w:val="0004628B"/>
    <w:rsid w:val="00073A2E"/>
    <w:rsid w:val="001211D6"/>
    <w:rsid w:val="00183533"/>
    <w:rsid w:val="0024255C"/>
    <w:rsid w:val="00322EFA"/>
    <w:rsid w:val="003963C9"/>
    <w:rsid w:val="003C294E"/>
    <w:rsid w:val="00436C72"/>
    <w:rsid w:val="004F2A78"/>
    <w:rsid w:val="004F5D92"/>
    <w:rsid w:val="00557F34"/>
    <w:rsid w:val="00594EE1"/>
    <w:rsid w:val="006A2199"/>
    <w:rsid w:val="006D1161"/>
    <w:rsid w:val="007A2073"/>
    <w:rsid w:val="007F02F5"/>
    <w:rsid w:val="008B299C"/>
    <w:rsid w:val="008C5EA1"/>
    <w:rsid w:val="009B579B"/>
    <w:rsid w:val="009F2286"/>
    <w:rsid w:val="00AB3BEB"/>
    <w:rsid w:val="00B12326"/>
    <w:rsid w:val="00B2370C"/>
    <w:rsid w:val="00BE47FB"/>
    <w:rsid w:val="00BF7DAB"/>
    <w:rsid w:val="00D43496"/>
    <w:rsid w:val="00D461E6"/>
    <w:rsid w:val="00DA4134"/>
    <w:rsid w:val="00DE7535"/>
    <w:rsid w:val="00F07868"/>
    <w:rsid w:val="00F07E1A"/>
    <w:rsid w:val="00F2663E"/>
    <w:rsid w:val="00F8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4C0B92-5136-46CF-BF0A-62B1BADE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E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16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D1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16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1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2EBB-A818-4BA2-823E-20F2C78F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SHolman</dc:creator>
  <cp:lastModifiedBy>Pridmore, J Mr</cp:lastModifiedBy>
  <cp:revision>2</cp:revision>
  <cp:lastPrinted>2015-06-16T12:12:00Z</cp:lastPrinted>
  <dcterms:created xsi:type="dcterms:W3CDTF">2019-10-08T16:13:00Z</dcterms:created>
  <dcterms:modified xsi:type="dcterms:W3CDTF">2019-10-08T16:13:00Z</dcterms:modified>
</cp:coreProperties>
</file>